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BC7F9" w14:textId="77777777" w:rsidR="00805E3C" w:rsidRPr="00212EDE" w:rsidRDefault="00805E3C" w:rsidP="00805E3C">
      <w:pPr>
        <w:pStyle w:val="Titre5"/>
        <w:rPr>
          <w:rFonts w:ascii="Book Antiqua" w:hAnsi="Book Antiqua" w:cs="Arial"/>
          <w:sz w:val="72"/>
          <w:szCs w:val="72"/>
          <w:u w:val="single"/>
          <w:lang w:bidi="ar-SA"/>
        </w:rPr>
      </w:pPr>
      <w:r w:rsidRPr="00212EDE">
        <w:rPr>
          <w:rFonts w:ascii="Book Antiqua" w:hAnsi="Book Antiqua" w:cs="Arial"/>
          <w:sz w:val="72"/>
          <w:szCs w:val="72"/>
          <w:u w:val="single"/>
          <w:lang w:bidi="ar-SA"/>
        </w:rPr>
        <w:t>BORDEREAU DES PRIX</w:t>
      </w:r>
    </w:p>
    <w:p w14:paraId="418378F8" w14:textId="77777777" w:rsidR="00805E3C" w:rsidRDefault="00805E3C" w:rsidP="00805E3C">
      <w:pPr>
        <w:ind w:left="1980" w:right="-288" w:hanging="1980"/>
        <w:jc w:val="both"/>
        <w:rPr>
          <w:b/>
          <w:bCs/>
        </w:rPr>
      </w:pPr>
    </w:p>
    <w:p w14:paraId="6BC48FF1" w14:textId="77777777" w:rsidR="00805E3C" w:rsidRDefault="00805E3C" w:rsidP="00805E3C">
      <w:pPr>
        <w:ind w:left="1980" w:right="-288" w:hanging="1980"/>
        <w:jc w:val="both"/>
        <w:rPr>
          <w:b/>
          <w:bCs/>
        </w:rPr>
      </w:pPr>
    </w:p>
    <w:p w14:paraId="6ED30630" w14:textId="32BBDB39" w:rsidR="00212EDE" w:rsidRPr="00212EDE" w:rsidRDefault="00733D0A" w:rsidP="00733D0A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F776F4">
        <w:rPr>
          <w:rFonts w:ascii="Calibri" w:hAnsi="Calibri"/>
          <w:b/>
          <w:sz w:val="28"/>
          <w:szCs w:val="44"/>
        </w:rPr>
        <w:t xml:space="preserve">Appel à la </w:t>
      </w:r>
      <w:r w:rsidR="00A24001">
        <w:rPr>
          <w:rFonts w:ascii="Calibri" w:hAnsi="Calibri"/>
          <w:b/>
          <w:sz w:val="28"/>
          <w:szCs w:val="44"/>
        </w:rPr>
        <w:t>C</w:t>
      </w:r>
      <w:r w:rsidR="00A24001" w:rsidRPr="00F776F4">
        <w:rPr>
          <w:rFonts w:ascii="Calibri" w:hAnsi="Calibri"/>
          <w:b/>
          <w:sz w:val="28"/>
          <w:szCs w:val="44"/>
        </w:rPr>
        <w:t>oncurrence N</w:t>
      </w:r>
      <w:r w:rsidR="00EC063D" w:rsidRPr="00212EDE">
        <w:rPr>
          <w:rFonts w:ascii="Calibri" w:hAnsi="Calibri"/>
          <w:sz w:val="28"/>
          <w:szCs w:val="28"/>
        </w:rPr>
        <w:t>°</w:t>
      </w:r>
      <w:bookmarkStart w:id="0" w:name="_Hlk68708152"/>
      <w:r w:rsidR="00212EDE" w:rsidRPr="00212EDE">
        <w:rPr>
          <w:rFonts w:ascii="Calibri" w:hAnsi="Calibri"/>
          <w:sz w:val="28"/>
          <w:szCs w:val="28"/>
        </w:rPr>
        <w:t> </w:t>
      </w:r>
      <w:r w:rsidR="00212EDE">
        <w:rPr>
          <w:rFonts w:ascii="Calibri" w:hAnsi="Calibri"/>
          <w:sz w:val="32"/>
          <w:szCs w:val="32"/>
        </w:rPr>
        <w:t>:</w:t>
      </w:r>
      <w:bookmarkEnd w:id="0"/>
      <w:r w:rsidR="00212EDE" w:rsidRPr="00212EDE">
        <w:rPr>
          <w:rFonts w:ascii="Calibri" w:hAnsi="Calibri"/>
          <w:b/>
          <w:bCs/>
        </w:rPr>
        <w:t xml:space="preserve"> </w:t>
      </w:r>
      <w:r w:rsidR="00212EDE" w:rsidRPr="00212EDE">
        <w:rPr>
          <w:rFonts w:ascii="Calibri" w:hAnsi="Calibri"/>
        </w:rPr>
        <w:t>0</w:t>
      </w:r>
      <w:r w:rsidR="00A24001">
        <w:rPr>
          <w:rFonts w:ascii="Calibri" w:hAnsi="Calibri"/>
        </w:rPr>
        <w:t>1</w:t>
      </w:r>
      <w:r>
        <w:rPr>
          <w:rFonts w:ascii="Calibri" w:hAnsi="Calibri"/>
        </w:rPr>
        <w:t>/</w:t>
      </w:r>
      <w:r w:rsidR="00212EDE" w:rsidRPr="00212EDE">
        <w:rPr>
          <w:rFonts w:ascii="Calibri" w:hAnsi="Calibri"/>
        </w:rPr>
        <w:t>ENSAM</w:t>
      </w:r>
      <w:r w:rsidR="00A24001">
        <w:rPr>
          <w:rFonts w:ascii="Calibri" w:hAnsi="Calibri"/>
        </w:rPr>
        <w:t>-Recette</w:t>
      </w:r>
      <w:r w:rsidR="00212EDE" w:rsidRPr="00212EDE">
        <w:rPr>
          <w:rFonts w:ascii="Calibri" w:hAnsi="Calibri"/>
        </w:rPr>
        <w:t>/202</w:t>
      </w:r>
      <w:r w:rsidR="00A24001">
        <w:rPr>
          <w:rFonts w:ascii="Calibri" w:hAnsi="Calibri"/>
        </w:rPr>
        <w:t>6</w:t>
      </w:r>
      <w:r w:rsidR="00212EDE" w:rsidRPr="00212EDE">
        <w:rPr>
          <w:rFonts w:ascii="Calibri" w:hAnsi="Calibri"/>
        </w:rPr>
        <w:t xml:space="preserve"> du </w:t>
      </w:r>
      <w:r w:rsidR="00A24001">
        <w:rPr>
          <w:rFonts w:ascii="Calibri" w:hAnsi="Calibri"/>
        </w:rPr>
        <w:t>19</w:t>
      </w:r>
      <w:r w:rsidR="00212EDE" w:rsidRPr="00212EDE">
        <w:rPr>
          <w:rFonts w:ascii="Calibri" w:hAnsi="Calibri"/>
        </w:rPr>
        <w:t>/</w:t>
      </w:r>
      <w:r w:rsidR="002F4837">
        <w:rPr>
          <w:rFonts w:ascii="Calibri" w:hAnsi="Calibri"/>
        </w:rPr>
        <w:t>1</w:t>
      </w:r>
      <w:r w:rsidR="00A24001">
        <w:rPr>
          <w:rFonts w:ascii="Calibri" w:hAnsi="Calibri"/>
        </w:rPr>
        <w:t>0</w:t>
      </w:r>
      <w:r w:rsidR="00212EDE" w:rsidRPr="00212EDE">
        <w:rPr>
          <w:rFonts w:ascii="Calibri" w:hAnsi="Calibri"/>
        </w:rPr>
        <w:t>/202</w:t>
      </w:r>
      <w:r w:rsidR="00A24001">
        <w:rPr>
          <w:rFonts w:ascii="Calibri" w:hAnsi="Calibri"/>
        </w:rPr>
        <w:t>6</w:t>
      </w:r>
      <w:r w:rsidR="00212EDE" w:rsidRPr="00212EDE">
        <w:rPr>
          <w:rFonts w:ascii="Calibri" w:hAnsi="Calibri"/>
        </w:rPr>
        <w:t xml:space="preserve"> à </w:t>
      </w:r>
      <w:r w:rsidR="002F5B8C">
        <w:rPr>
          <w:rFonts w:ascii="Calibri" w:hAnsi="Calibri"/>
        </w:rPr>
        <w:t>10</w:t>
      </w:r>
      <w:r w:rsidR="00212EDE" w:rsidRPr="00212EDE">
        <w:rPr>
          <w:rFonts w:ascii="Calibri" w:hAnsi="Calibri"/>
        </w:rPr>
        <w:t>h</w:t>
      </w:r>
      <w:r w:rsidR="00A24001">
        <w:rPr>
          <w:rFonts w:ascii="Calibri" w:hAnsi="Calibri"/>
        </w:rPr>
        <w:t>0</w:t>
      </w:r>
      <w:r w:rsidR="00212EDE" w:rsidRPr="00212EDE">
        <w:rPr>
          <w:rFonts w:ascii="Calibri" w:hAnsi="Calibri"/>
        </w:rPr>
        <w:t>0</w:t>
      </w:r>
    </w:p>
    <w:p w14:paraId="30A1402C" w14:textId="77777777" w:rsidR="00EC063D" w:rsidRPr="00EC063D" w:rsidRDefault="00EC063D" w:rsidP="00212EDE">
      <w:pPr>
        <w:jc w:val="center"/>
        <w:rPr>
          <w:rFonts w:ascii="Calibri" w:hAnsi="Calibri"/>
          <w:sz w:val="32"/>
          <w:szCs w:val="32"/>
        </w:rPr>
      </w:pPr>
    </w:p>
    <w:p w14:paraId="35279EA5" w14:textId="77777777" w:rsidR="00805E3C" w:rsidRPr="00FC43D1" w:rsidRDefault="00805E3C" w:rsidP="00EC063D">
      <w:pPr>
        <w:ind w:left="300" w:right="-20" w:hanging="300"/>
        <w:jc w:val="center"/>
        <w:rPr>
          <w:rFonts w:ascii="Calibri" w:hAnsi="Calibri"/>
        </w:rPr>
      </w:pPr>
    </w:p>
    <w:p w14:paraId="3E07AFAB" w14:textId="77777777" w:rsidR="00A90770" w:rsidRDefault="00805E3C" w:rsidP="00A90770">
      <w:pPr>
        <w:tabs>
          <w:tab w:val="left" w:pos="6663"/>
        </w:tabs>
        <w:contextualSpacing/>
        <w:rPr>
          <w:rFonts w:asciiTheme="minorHAnsi" w:hAnsiTheme="minorHAnsi"/>
          <w:b/>
          <w:bCs/>
          <w:sz w:val="28"/>
          <w:szCs w:val="28"/>
        </w:rPr>
      </w:pPr>
      <w:r w:rsidRPr="004A0272">
        <w:rPr>
          <w:rFonts w:ascii="Cambria" w:hAnsi="Cambria" w:cs="Arial"/>
          <w:b/>
          <w:bCs/>
          <w:sz w:val="28"/>
          <w:szCs w:val="28"/>
        </w:rPr>
        <w:t xml:space="preserve">Objet : </w:t>
      </w:r>
      <w:r w:rsidR="00A90770">
        <w:rPr>
          <w:rFonts w:asciiTheme="minorHAnsi" w:hAnsiTheme="minorHAnsi"/>
          <w:b/>
          <w:bCs/>
          <w:sz w:val="28"/>
          <w:szCs w:val="28"/>
        </w:rPr>
        <w:t xml:space="preserve">Exploitation </w:t>
      </w:r>
      <w:bookmarkStart w:id="1" w:name="_Hlk115869445"/>
      <w:r w:rsidR="00A90770">
        <w:rPr>
          <w:rFonts w:asciiTheme="minorHAnsi" w:hAnsiTheme="minorHAnsi"/>
          <w:b/>
          <w:bCs/>
          <w:sz w:val="28"/>
          <w:szCs w:val="28"/>
        </w:rPr>
        <w:t xml:space="preserve">de </w:t>
      </w:r>
      <w:r w:rsidR="00A90770">
        <w:rPr>
          <w:rFonts w:asciiTheme="minorHAnsi" w:hAnsiTheme="minorHAnsi"/>
          <w:b/>
          <w:bCs/>
          <w:sz w:val="28"/>
          <w:szCs w:val="28"/>
          <w:highlight w:val="yellow"/>
        </w:rPr>
        <w:t>Parking</w:t>
      </w:r>
      <w:r w:rsidR="00A90770">
        <w:rPr>
          <w:rFonts w:asciiTheme="minorHAnsi" w:hAnsiTheme="minorHAnsi"/>
          <w:b/>
          <w:bCs/>
          <w:sz w:val="28"/>
          <w:szCs w:val="28"/>
        </w:rPr>
        <w:t xml:space="preserve"> </w:t>
      </w:r>
      <w:bookmarkEnd w:id="1"/>
      <w:r w:rsidR="00A90770">
        <w:rPr>
          <w:rFonts w:asciiTheme="minorHAnsi" w:hAnsiTheme="minorHAnsi"/>
          <w:b/>
          <w:bCs/>
          <w:sz w:val="28"/>
          <w:szCs w:val="28"/>
        </w:rPr>
        <w:t>à L’Ecole Nationale des Sciences Appliquées de Marrakech</w:t>
      </w:r>
    </w:p>
    <w:p w14:paraId="654B0E88" w14:textId="47EAFDD3" w:rsidR="00805E3C" w:rsidRDefault="00805E3C" w:rsidP="00A90770">
      <w:pPr>
        <w:tabs>
          <w:tab w:val="left" w:pos="6663"/>
        </w:tabs>
        <w:jc w:val="center"/>
        <w:rPr>
          <w:rFonts w:ascii="Arial Narrow" w:hAnsi="Arial Narrow"/>
        </w:rPr>
      </w:pPr>
    </w:p>
    <w:p w14:paraId="0B7958D1" w14:textId="77777777" w:rsidR="00805E3C" w:rsidRPr="00BF7C31" w:rsidRDefault="00805E3C" w:rsidP="00805E3C">
      <w:pPr>
        <w:rPr>
          <w:rFonts w:ascii="Arial Narrow" w:hAnsi="Arial Narrow"/>
        </w:rPr>
      </w:pPr>
    </w:p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21"/>
        <w:gridCol w:w="2515"/>
      </w:tblGrid>
      <w:tr w:rsidR="00805E3C" w:rsidRPr="00EB5DFF" w14:paraId="0F0DAE50" w14:textId="77777777" w:rsidTr="008D543E">
        <w:trPr>
          <w:cantSplit/>
          <w:trHeight w:val="618"/>
          <w:jc w:val="center"/>
        </w:trPr>
        <w:tc>
          <w:tcPr>
            <w:tcW w:w="6621" w:type="dxa"/>
            <w:shd w:val="clear" w:color="auto" w:fill="FBD4B4" w:themeFill="accent6" w:themeFillTint="66"/>
            <w:vAlign w:val="center"/>
          </w:tcPr>
          <w:p w14:paraId="4951027F" w14:textId="77777777" w:rsidR="00805E3C" w:rsidRPr="00EB5DFF" w:rsidRDefault="00805E3C" w:rsidP="008D543E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Désignation de la prestation</w:t>
            </w:r>
          </w:p>
        </w:tc>
        <w:tc>
          <w:tcPr>
            <w:tcW w:w="2515" w:type="dxa"/>
            <w:shd w:val="clear" w:color="auto" w:fill="FBD4B4" w:themeFill="accent6" w:themeFillTint="66"/>
            <w:vAlign w:val="center"/>
          </w:tcPr>
          <w:p w14:paraId="43D9A14C" w14:textId="77777777" w:rsidR="00805E3C" w:rsidRPr="00EB5DFF" w:rsidRDefault="00805E3C" w:rsidP="008D543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B5DFF">
              <w:rPr>
                <w:rFonts w:ascii="Calibri" w:hAnsi="Calibri" w:cs="Calibri"/>
                <w:b/>
                <w:bCs/>
              </w:rPr>
              <w:t>Montant de la redevance annuelle (DH)</w:t>
            </w:r>
          </w:p>
        </w:tc>
      </w:tr>
      <w:tr w:rsidR="00805E3C" w:rsidRPr="00EB5DFF" w14:paraId="5599F6FF" w14:textId="77777777" w:rsidTr="008D543E">
        <w:trPr>
          <w:trHeight w:val="704"/>
          <w:jc w:val="center"/>
        </w:trPr>
        <w:tc>
          <w:tcPr>
            <w:tcW w:w="6621" w:type="dxa"/>
            <w:vAlign w:val="center"/>
          </w:tcPr>
          <w:p w14:paraId="23A12300" w14:textId="77777777" w:rsidR="00A90770" w:rsidRDefault="00A90770" w:rsidP="00A90770">
            <w:pPr>
              <w:tabs>
                <w:tab w:val="left" w:pos="6663"/>
              </w:tabs>
              <w:contextualSpacing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Exploitation de 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  <w:highlight w:val="yellow"/>
              </w:rPr>
              <w:t>Parking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à L’Ecole Nationale des Sciences Appliquées de Marrakech</w:t>
            </w:r>
          </w:p>
          <w:p w14:paraId="1AE4F467" w14:textId="0C39E209" w:rsidR="00805E3C" w:rsidRPr="00EB5DFF" w:rsidRDefault="00805E3C" w:rsidP="008D543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515" w:type="dxa"/>
            <w:vAlign w:val="center"/>
          </w:tcPr>
          <w:p w14:paraId="5C80D5E1" w14:textId="77777777" w:rsidR="00805E3C" w:rsidRPr="00EB5DFF" w:rsidRDefault="00805E3C" w:rsidP="008D543E">
            <w:pPr>
              <w:rPr>
                <w:rFonts w:ascii="Calibri" w:hAnsi="Calibri" w:cs="Calibri"/>
              </w:rPr>
            </w:pPr>
          </w:p>
        </w:tc>
      </w:tr>
      <w:tr w:rsidR="00805E3C" w:rsidRPr="00EB5DFF" w14:paraId="6A451474" w14:textId="77777777" w:rsidTr="008D543E">
        <w:trPr>
          <w:trHeight w:val="704"/>
          <w:jc w:val="center"/>
        </w:trPr>
        <w:tc>
          <w:tcPr>
            <w:tcW w:w="6621" w:type="dxa"/>
            <w:vAlign w:val="center"/>
          </w:tcPr>
          <w:p w14:paraId="0EA581D0" w14:textId="77777777" w:rsidR="00805E3C" w:rsidRPr="00EB5DFF" w:rsidRDefault="00805E3C" w:rsidP="008D543E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EB5DFF">
              <w:rPr>
                <w:rFonts w:ascii="Calibri" w:hAnsi="Calibri" w:cs="Calibri"/>
                <w:b/>
                <w:bCs/>
              </w:rPr>
              <w:t>TOTAL HT</w:t>
            </w:r>
          </w:p>
        </w:tc>
        <w:tc>
          <w:tcPr>
            <w:tcW w:w="2515" w:type="dxa"/>
            <w:vAlign w:val="center"/>
          </w:tcPr>
          <w:p w14:paraId="7E71AE9F" w14:textId="77777777" w:rsidR="00805E3C" w:rsidRPr="00EB5DFF" w:rsidRDefault="00805E3C" w:rsidP="008D543E">
            <w:pPr>
              <w:rPr>
                <w:rFonts w:ascii="Calibri" w:hAnsi="Calibri" w:cs="Calibri"/>
              </w:rPr>
            </w:pPr>
          </w:p>
        </w:tc>
      </w:tr>
      <w:tr w:rsidR="00805E3C" w:rsidRPr="00EB5DFF" w14:paraId="5FE6ABDA" w14:textId="77777777" w:rsidTr="008D543E">
        <w:trPr>
          <w:trHeight w:val="704"/>
          <w:jc w:val="center"/>
        </w:trPr>
        <w:tc>
          <w:tcPr>
            <w:tcW w:w="6621" w:type="dxa"/>
            <w:vAlign w:val="center"/>
          </w:tcPr>
          <w:p w14:paraId="772E885E" w14:textId="77777777" w:rsidR="00805E3C" w:rsidRPr="00EB5DFF" w:rsidRDefault="00805E3C" w:rsidP="008D543E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EB5DFF">
              <w:rPr>
                <w:rFonts w:ascii="Calibri" w:hAnsi="Calibri" w:cs="Calibri"/>
                <w:b/>
                <w:bCs/>
              </w:rPr>
              <w:t>TAUX TVA (20%)</w:t>
            </w:r>
          </w:p>
        </w:tc>
        <w:tc>
          <w:tcPr>
            <w:tcW w:w="2515" w:type="dxa"/>
            <w:vAlign w:val="center"/>
          </w:tcPr>
          <w:p w14:paraId="4F32835F" w14:textId="77777777" w:rsidR="00805E3C" w:rsidRPr="00EB5DFF" w:rsidRDefault="00805E3C" w:rsidP="008D543E">
            <w:pPr>
              <w:rPr>
                <w:rFonts w:ascii="Calibri" w:hAnsi="Calibri" w:cs="Calibri"/>
              </w:rPr>
            </w:pPr>
          </w:p>
        </w:tc>
      </w:tr>
      <w:tr w:rsidR="00805E3C" w:rsidRPr="00EB5DFF" w14:paraId="4454AA4D" w14:textId="77777777" w:rsidTr="008D543E">
        <w:trPr>
          <w:trHeight w:val="704"/>
          <w:jc w:val="center"/>
        </w:trPr>
        <w:tc>
          <w:tcPr>
            <w:tcW w:w="6621" w:type="dxa"/>
            <w:vAlign w:val="center"/>
          </w:tcPr>
          <w:p w14:paraId="2F5BA9F4" w14:textId="77777777" w:rsidR="00805E3C" w:rsidRPr="00EB5DFF" w:rsidRDefault="00805E3C" w:rsidP="008D543E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EB5DFF">
              <w:rPr>
                <w:rFonts w:ascii="Calibri" w:hAnsi="Calibri" w:cs="Calibri"/>
                <w:b/>
                <w:bCs/>
              </w:rPr>
              <w:t>TOTAL TTC</w:t>
            </w:r>
          </w:p>
        </w:tc>
        <w:tc>
          <w:tcPr>
            <w:tcW w:w="2515" w:type="dxa"/>
            <w:vAlign w:val="center"/>
          </w:tcPr>
          <w:p w14:paraId="6A93D4B9" w14:textId="77777777" w:rsidR="00805E3C" w:rsidRPr="00EB5DFF" w:rsidRDefault="00805E3C" w:rsidP="008D543E">
            <w:pPr>
              <w:rPr>
                <w:rFonts w:ascii="Calibri" w:hAnsi="Calibri" w:cs="Calibri"/>
              </w:rPr>
            </w:pPr>
          </w:p>
        </w:tc>
      </w:tr>
    </w:tbl>
    <w:p w14:paraId="7F1637CA" w14:textId="77777777" w:rsidR="00805E3C" w:rsidRPr="00BF7C31" w:rsidRDefault="00805E3C" w:rsidP="00805E3C">
      <w:pPr>
        <w:rPr>
          <w:rFonts w:ascii="Arial Narrow" w:hAnsi="Arial Narrow"/>
          <w:b/>
          <w:bCs/>
        </w:rPr>
      </w:pPr>
    </w:p>
    <w:p w14:paraId="12674F33" w14:textId="77777777" w:rsidR="00805E3C" w:rsidRDefault="00805E3C" w:rsidP="00805E3C">
      <w:pPr>
        <w:jc w:val="both"/>
        <w:rPr>
          <w:rFonts w:ascii="Calibri" w:hAnsi="Calibri"/>
        </w:rPr>
      </w:pPr>
    </w:p>
    <w:p w14:paraId="20561319" w14:textId="77777777" w:rsidR="00805E3C" w:rsidRDefault="00805E3C" w:rsidP="00805E3C">
      <w:pPr>
        <w:jc w:val="both"/>
        <w:rPr>
          <w:rFonts w:ascii="Calibri" w:hAnsi="Calibri"/>
        </w:rPr>
      </w:pPr>
      <w:r>
        <w:rPr>
          <w:rFonts w:ascii="Calibri" w:hAnsi="Calibri"/>
        </w:rPr>
        <w:t>ARRETER LE PRESENT BORDEREAU DES PRIX A LA SOMME DE :</w:t>
      </w:r>
    </w:p>
    <w:p w14:paraId="21276912" w14:textId="77777777" w:rsidR="00805E3C" w:rsidRDefault="00805E3C" w:rsidP="00805E3C">
      <w:pPr>
        <w:jc w:val="both"/>
        <w:rPr>
          <w:rFonts w:ascii="Calibri" w:hAnsi="Calibri"/>
        </w:rPr>
      </w:pPr>
    </w:p>
    <w:p w14:paraId="7FF699D9" w14:textId="77777777" w:rsidR="00805E3C" w:rsidRDefault="00805E3C" w:rsidP="00805E3C">
      <w:pPr>
        <w:jc w:val="both"/>
        <w:rPr>
          <w:rFonts w:ascii="Calibri" w:hAnsi="Calibri"/>
        </w:rPr>
      </w:pPr>
    </w:p>
    <w:p w14:paraId="32791085" w14:textId="77777777" w:rsidR="00805E3C" w:rsidRDefault="00805E3C" w:rsidP="00805E3C">
      <w:pPr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…………………………………………………………………………………………………………………………………………….</w:t>
      </w:r>
    </w:p>
    <w:p w14:paraId="697B8D5D" w14:textId="77777777" w:rsidR="00805E3C" w:rsidRDefault="00805E3C" w:rsidP="00805E3C">
      <w:pPr>
        <w:jc w:val="both"/>
        <w:rPr>
          <w:rFonts w:ascii="Calibri" w:hAnsi="Calibri"/>
        </w:rPr>
      </w:pPr>
    </w:p>
    <w:p w14:paraId="43EB1AD3" w14:textId="77777777" w:rsidR="00805E3C" w:rsidRDefault="00805E3C" w:rsidP="00805E3C">
      <w:pPr>
        <w:jc w:val="both"/>
        <w:rPr>
          <w:rFonts w:ascii="Calibri" w:hAnsi="Calibri"/>
        </w:rPr>
      </w:pPr>
    </w:p>
    <w:p w14:paraId="2D70FC07" w14:textId="77777777" w:rsidR="00805E3C" w:rsidRDefault="00805E3C" w:rsidP="00805E3C">
      <w:pPr>
        <w:jc w:val="both"/>
        <w:rPr>
          <w:rFonts w:ascii="Calibri" w:hAnsi="Calibri"/>
        </w:rPr>
      </w:pPr>
    </w:p>
    <w:p w14:paraId="6281572E" w14:textId="77777777" w:rsidR="00805E3C" w:rsidRPr="00D81BAC" w:rsidRDefault="00805E3C" w:rsidP="00805E3C">
      <w:pPr>
        <w:autoSpaceDE w:val="0"/>
        <w:autoSpaceDN w:val="0"/>
        <w:adjustRightInd w:val="0"/>
        <w:jc w:val="center"/>
        <w:rPr>
          <w:rFonts w:ascii="Cambria" w:hAnsi="Cambria" w:cs="Arial"/>
        </w:rPr>
      </w:pPr>
      <w:r w:rsidRPr="00D81BAC">
        <w:rPr>
          <w:rFonts w:ascii="Cambria" w:hAnsi="Cambria" w:cs="Arial"/>
        </w:rPr>
        <w:t>Fait à..............</w:t>
      </w:r>
      <w:r>
        <w:rPr>
          <w:rFonts w:ascii="Cambria" w:hAnsi="Cambria" w:cs="Arial"/>
        </w:rPr>
        <w:t>...............</w:t>
      </w:r>
      <w:r w:rsidRPr="00D81BAC">
        <w:rPr>
          <w:rFonts w:ascii="Cambria" w:hAnsi="Cambria" w:cs="Arial"/>
        </w:rPr>
        <w:t>..........le.........</w:t>
      </w:r>
      <w:r>
        <w:rPr>
          <w:rFonts w:ascii="Cambria" w:hAnsi="Cambria" w:cs="Arial"/>
        </w:rPr>
        <w:t>.............</w:t>
      </w:r>
      <w:r w:rsidRPr="00D81BAC">
        <w:rPr>
          <w:rFonts w:ascii="Cambria" w:hAnsi="Cambria" w:cs="Arial"/>
        </w:rPr>
        <w:t>...........</w:t>
      </w:r>
    </w:p>
    <w:p w14:paraId="16FA7A39" w14:textId="77777777" w:rsidR="00805E3C" w:rsidRPr="00D81BAC" w:rsidRDefault="00805E3C" w:rsidP="00805E3C">
      <w:pPr>
        <w:jc w:val="center"/>
        <w:rPr>
          <w:rFonts w:ascii="Calibri" w:hAnsi="Calibri"/>
        </w:rPr>
      </w:pPr>
    </w:p>
    <w:p w14:paraId="222F8F83" w14:textId="77777777" w:rsidR="00212EDE" w:rsidRPr="00212EDE" w:rsidRDefault="009869CB" w:rsidP="002F4837">
      <w:pPr>
        <w:autoSpaceDE w:val="0"/>
        <w:autoSpaceDN w:val="0"/>
        <w:adjustRightInd w:val="0"/>
        <w:jc w:val="center"/>
        <w:rPr>
          <w:rFonts w:ascii="Calibri" w:hAnsi="Calibri"/>
        </w:rPr>
      </w:pPr>
      <w:r w:rsidRPr="00212EDE">
        <w:rPr>
          <w:rFonts w:ascii="Calibri" w:hAnsi="Calibri"/>
        </w:rPr>
        <w:t xml:space="preserve"> </w:t>
      </w:r>
      <w:r w:rsidR="00212EDE" w:rsidRPr="00212EDE">
        <w:rPr>
          <w:rFonts w:ascii="Calibri" w:hAnsi="Calibri"/>
        </w:rPr>
        <w:t>(</w:t>
      </w:r>
      <w:r w:rsidR="002046A3" w:rsidRPr="00212EDE">
        <w:rPr>
          <w:rFonts w:ascii="Calibri" w:hAnsi="Calibri"/>
        </w:rPr>
        <w:t>Signature)</w:t>
      </w:r>
    </w:p>
    <w:p w14:paraId="15A14DEA" w14:textId="77777777" w:rsidR="00212EDE" w:rsidRDefault="00212EDE" w:rsidP="00805E3C">
      <w:pPr>
        <w:jc w:val="center"/>
        <w:rPr>
          <w:rFonts w:ascii="Calibri" w:hAnsi="Calibri"/>
        </w:rPr>
      </w:pPr>
    </w:p>
    <w:p w14:paraId="6836BBC2" w14:textId="77777777" w:rsidR="00805E3C" w:rsidRDefault="00805E3C"/>
    <w:sectPr w:rsidR="00805E3C" w:rsidSect="00502F60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F60"/>
    <w:rsid w:val="0000002D"/>
    <w:rsid w:val="00000825"/>
    <w:rsid w:val="000022F6"/>
    <w:rsid w:val="00003BA6"/>
    <w:rsid w:val="0000562E"/>
    <w:rsid w:val="00022338"/>
    <w:rsid w:val="000252AF"/>
    <w:rsid w:val="000278DA"/>
    <w:rsid w:val="00035869"/>
    <w:rsid w:val="000365DA"/>
    <w:rsid w:val="000423D5"/>
    <w:rsid w:val="00042D2E"/>
    <w:rsid w:val="0004565D"/>
    <w:rsid w:val="000537E1"/>
    <w:rsid w:val="00056AAA"/>
    <w:rsid w:val="0006167E"/>
    <w:rsid w:val="00067AF9"/>
    <w:rsid w:val="000705D5"/>
    <w:rsid w:val="000719BD"/>
    <w:rsid w:val="000723A6"/>
    <w:rsid w:val="00076813"/>
    <w:rsid w:val="00077571"/>
    <w:rsid w:val="000804F6"/>
    <w:rsid w:val="000808F5"/>
    <w:rsid w:val="000818A7"/>
    <w:rsid w:val="00084916"/>
    <w:rsid w:val="00086FA5"/>
    <w:rsid w:val="00087B9B"/>
    <w:rsid w:val="0009071B"/>
    <w:rsid w:val="000912A6"/>
    <w:rsid w:val="00092A4C"/>
    <w:rsid w:val="0009476F"/>
    <w:rsid w:val="000A3550"/>
    <w:rsid w:val="000A40F7"/>
    <w:rsid w:val="000A4556"/>
    <w:rsid w:val="000A4E28"/>
    <w:rsid w:val="000A54AC"/>
    <w:rsid w:val="000B0943"/>
    <w:rsid w:val="000B215C"/>
    <w:rsid w:val="000B3ABA"/>
    <w:rsid w:val="000B4BEA"/>
    <w:rsid w:val="000B6098"/>
    <w:rsid w:val="000C1A4F"/>
    <w:rsid w:val="000C2D87"/>
    <w:rsid w:val="000C32B2"/>
    <w:rsid w:val="000C4218"/>
    <w:rsid w:val="000C45ED"/>
    <w:rsid w:val="000C7E68"/>
    <w:rsid w:val="000D09AE"/>
    <w:rsid w:val="000D2880"/>
    <w:rsid w:val="000D55E3"/>
    <w:rsid w:val="000D6CB3"/>
    <w:rsid w:val="000D6EB7"/>
    <w:rsid w:val="000D740D"/>
    <w:rsid w:val="000D77A5"/>
    <w:rsid w:val="000E1188"/>
    <w:rsid w:val="000E1487"/>
    <w:rsid w:val="000E3658"/>
    <w:rsid w:val="000E59B0"/>
    <w:rsid w:val="000F164C"/>
    <w:rsid w:val="000F1CD7"/>
    <w:rsid w:val="000F1DEA"/>
    <w:rsid w:val="000F2A37"/>
    <w:rsid w:val="000F574B"/>
    <w:rsid w:val="000F59A0"/>
    <w:rsid w:val="000F6013"/>
    <w:rsid w:val="001007CA"/>
    <w:rsid w:val="0010297F"/>
    <w:rsid w:val="00102BD3"/>
    <w:rsid w:val="00102EA0"/>
    <w:rsid w:val="001037DF"/>
    <w:rsid w:val="0010469B"/>
    <w:rsid w:val="001051CD"/>
    <w:rsid w:val="001054DD"/>
    <w:rsid w:val="00106C8A"/>
    <w:rsid w:val="00107BA8"/>
    <w:rsid w:val="00115E36"/>
    <w:rsid w:val="00121A71"/>
    <w:rsid w:val="0012277E"/>
    <w:rsid w:val="001251A4"/>
    <w:rsid w:val="0012691A"/>
    <w:rsid w:val="00126A5B"/>
    <w:rsid w:val="00130C18"/>
    <w:rsid w:val="00134752"/>
    <w:rsid w:val="001376DD"/>
    <w:rsid w:val="0014407C"/>
    <w:rsid w:val="00144596"/>
    <w:rsid w:val="00150CB0"/>
    <w:rsid w:val="00151D67"/>
    <w:rsid w:val="00153A9F"/>
    <w:rsid w:val="00160A79"/>
    <w:rsid w:val="0016237D"/>
    <w:rsid w:val="00163A52"/>
    <w:rsid w:val="001651D6"/>
    <w:rsid w:val="00171248"/>
    <w:rsid w:val="0017134E"/>
    <w:rsid w:val="00173500"/>
    <w:rsid w:val="00173EC8"/>
    <w:rsid w:val="001809FF"/>
    <w:rsid w:val="001816EC"/>
    <w:rsid w:val="00185100"/>
    <w:rsid w:val="00186EB3"/>
    <w:rsid w:val="00190F90"/>
    <w:rsid w:val="00191051"/>
    <w:rsid w:val="001930B1"/>
    <w:rsid w:val="001946D1"/>
    <w:rsid w:val="00194EE3"/>
    <w:rsid w:val="00195C09"/>
    <w:rsid w:val="0019720F"/>
    <w:rsid w:val="001A2DE3"/>
    <w:rsid w:val="001A4669"/>
    <w:rsid w:val="001A5298"/>
    <w:rsid w:val="001A6C46"/>
    <w:rsid w:val="001B38A7"/>
    <w:rsid w:val="001B3F93"/>
    <w:rsid w:val="001C0986"/>
    <w:rsid w:val="001C3F28"/>
    <w:rsid w:val="001C5FF4"/>
    <w:rsid w:val="001C6152"/>
    <w:rsid w:val="001C7182"/>
    <w:rsid w:val="001D0D39"/>
    <w:rsid w:val="001D42CD"/>
    <w:rsid w:val="001D6B89"/>
    <w:rsid w:val="001E16BF"/>
    <w:rsid w:val="001E19EA"/>
    <w:rsid w:val="001E1AF4"/>
    <w:rsid w:val="001E2F3A"/>
    <w:rsid w:val="001E400F"/>
    <w:rsid w:val="001E4031"/>
    <w:rsid w:val="001E522C"/>
    <w:rsid w:val="001E7D02"/>
    <w:rsid w:val="001F1B18"/>
    <w:rsid w:val="001F2A86"/>
    <w:rsid w:val="001F4BC6"/>
    <w:rsid w:val="001F6F65"/>
    <w:rsid w:val="001F7416"/>
    <w:rsid w:val="001F79DB"/>
    <w:rsid w:val="00201473"/>
    <w:rsid w:val="002018ED"/>
    <w:rsid w:val="00201F62"/>
    <w:rsid w:val="002046A3"/>
    <w:rsid w:val="0020696E"/>
    <w:rsid w:val="00207D84"/>
    <w:rsid w:val="00211D69"/>
    <w:rsid w:val="00212EDE"/>
    <w:rsid w:val="00213AD6"/>
    <w:rsid w:val="00214175"/>
    <w:rsid w:val="00214845"/>
    <w:rsid w:val="00217359"/>
    <w:rsid w:val="00220215"/>
    <w:rsid w:val="00225DD9"/>
    <w:rsid w:val="002301F3"/>
    <w:rsid w:val="00232759"/>
    <w:rsid w:val="00234FFA"/>
    <w:rsid w:val="002419B8"/>
    <w:rsid w:val="002453B8"/>
    <w:rsid w:val="00246483"/>
    <w:rsid w:val="0025222A"/>
    <w:rsid w:val="00252A73"/>
    <w:rsid w:val="00255295"/>
    <w:rsid w:val="00255C41"/>
    <w:rsid w:val="00256C8F"/>
    <w:rsid w:val="002608BB"/>
    <w:rsid w:val="00263A81"/>
    <w:rsid w:val="00266352"/>
    <w:rsid w:val="00274AF2"/>
    <w:rsid w:val="00277B55"/>
    <w:rsid w:val="00281AF3"/>
    <w:rsid w:val="0028217E"/>
    <w:rsid w:val="00283436"/>
    <w:rsid w:val="002925C1"/>
    <w:rsid w:val="002925CF"/>
    <w:rsid w:val="002936C7"/>
    <w:rsid w:val="002951EF"/>
    <w:rsid w:val="00295B2A"/>
    <w:rsid w:val="00295D51"/>
    <w:rsid w:val="00295DF9"/>
    <w:rsid w:val="0029715C"/>
    <w:rsid w:val="00297DB9"/>
    <w:rsid w:val="002A11E6"/>
    <w:rsid w:val="002A1717"/>
    <w:rsid w:val="002A2FC7"/>
    <w:rsid w:val="002A6A9C"/>
    <w:rsid w:val="002B0B32"/>
    <w:rsid w:val="002B1E22"/>
    <w:rsid w:val="002B2F3A"/>
    <w:rsid w:val="002B65CF"/>
    <w:rsid w:val="002B7230"/>
    <w:rsid w:val="002B74DD"/>
    <w:rsid w:val="002C06A7"/>
    <w:rsid w:val="002C261B"/>
    <w:rsid w:val="002C35CE"/>
    <w:rsid w:val="002C53EA"/>
    <w:rsid w:val="002C669B"/>
    <w:rsid w:val="002D03BA"/>
    <w:rsid w:val="002D0A0A"/>
    <w:rsid w:val="002D4CC1"/>
    <w:rsid w:val="002E48E3"/>
    <w:rsid w:val="002F2618"/>
    <w:rsid w:val="002F4837"/>
    <w:rsid w:val="002F5886"/>
    <w:rsid w:val="002F5B8C"/>
    <w:rsid w:val="003001DD"/>
    <w:rsid w:val="00303405"/>
    <w:rsid w:val="00310D88"/>
    <w:rsid w:val="00310F8B"/>
    <w:rsid w:val="003119F2"/>
    <w:rsid w:val="003122B3"/>
    <w:rsid w:val="003160B2"/>
    <w:rsid w:val="00321950"/>
    <w:rsid w:val="00322305"/>
    <w:rsid w:val="00323CF8"/>
    <w:rsid w:val="00324807"/>
    <w:rsid w:val="003250A0"/>
    <w:rsid w:val="00326943"/>
    <w:rsid w:val="003269E0"/>
    <w:rsid w:val="00327700"/>
    <w:rsid w:val="003307DD"/>
    <w:rsid w:val="003350AF"/>
    <w:rsid w:val="00340129"/>
    <w:rsid w:val="0034114D"/>
    <w:rsid w:val="003442E2"/>
    <w:rsid w:val="0034484A"/>
    <w:rsid w:val="00345112"/>
    <w:rsid w:val="00345688"/>
    <w:rsid w:val="0034581E"/>
    <w:rsid w:val="00346EC9"/>
    <w:rsid w:val="00352D38"/>
    <w:rsid w:val="0035329A"/>
    <w:rsid w:val="00355085"/>
    <w:rsid w:val="00355896"/>
    <w:rsid w:val="00362C4A"/>
    <w:rsid w:val="00363524"/>
    <w:rsid w:val="00363AA7"/>
    <w:rsid w:val="0036453C"/>
    <w:rsid w:val="003646F2"/>
    <w:rsid w:val="0036494B"/>
    <w:rsid w:val="00367388"/>
    <w:rsid w:val="003707AB"/>
    <w:rsid w:val="003741EA"/>
    <w:rsid w:val="00374CF3"/>
    <w:rsid w:val="00376FB8"/>
    <w:rsid w:val="0038117F"/>
    <w:rsid w:val="003826CE"/>
    <w:rsid w:val="003847E8"/>
    <w:rsid w:val="003879EB"/>
    <w:rsid w:val="003914F8"/>
    <w:rsid w:val="003919D1"/>
    <w:rsid w:val="00392A46"/>
    <w:rsid w:val="00393315"/>
    <w:rsid w:val="00394486"/>
    <w:rsid w:val="00394C65"/>
    <w:rsid w:val="003967D6"/>
    <w:rsid w:val="00397DDC"/>
    <w:rsid w:val="003A027B"/>
    <w:rsid w:val="003A2058"/>
    <w:rsid w:val="003A3DB5"/>
    <w:rsid w:val="003B167E"/>
    <w:rsid w:val="003B6AC3"/>
    <w:rsid w:val="003B72B8"/>
    <w:rsid w:val="003C3A2F"/>
    <w:rsid w:val="003C3EEA"/>
    <w:rsid w:val="003C42B3"/>
    <w:rsid w:val="003C553F"/>
    <w:rsid w:val="003D2CA2"/>
    <w:rsid w:val="003D5E64"/>
    <w:rsid w:val="003D605B"/>
    <w:rsid w:val="003E26E4"/>
    <w:rsid w:val="003F1DB9"/>
    <w:rsid w:val="003F5C6D"/>
    <w:rsid w:val="003F6F76"/>
    <w:rsid w:val="003F7E66"/>
    <w:rsid w:val="00413239"/>
    <w:rsid w:val="004159CF"/>
    <w:rsid w:val="00424AF4"/>
    <w:rsid w:val="00425CEA"/>
    <w:rsid w:val="0043222F"/>
    <w:rsid w:val="00441CBC"/>
    <w:rsid w:val="004432F6"/>
    <w:rsid w:val="004443A8"/>
    <w:rsid w:val="00451B08"/>
    <w:rsid w:val="00451F58"/>
    <w:rsid w:val="0045219D"/>
    <w:rsid w:val="0045284A"/>
    <w:rsid w:val="004546AB"/>
    <w:rsid w:val="00454EAB"/>
    <w:rsid w:val="00455F79"/>
    <w:rsid w:val="00460F70"/>
    <w:rsid w:val="00463E4B"/>
    <w:rsid w:val="00465AD3"/>
    <w:rsid w:val="00466FD5"/>
    <w:rsid w:val="004720B2"/>
    <w:rsid w:val="00472DBD"/>
    <w:rsid w:val="004736F2"/>
    <w:rsid w:val="004744E7"/>
    <w:rsid w:val="004757A3"/>
    <w:rsid w:val="00487991"/>
    <w:rsid w:val="00496883"/>
    <w:rsid w:val="00496994"/>
    <w:rsid w:val="00497A70"/>
    <w:rsid w:val="004A0DE5"/>
    <w:rsid w:val="004A32CF"/>
    <w:rsid w:val="004A5DA7"/>
    <w:rsid w:val="004A614D"/>
    <w:rsid w:val="004B0023"/>
    <w:rsid w:val="004B3C34"/>
    <w:rsid w:val="004B417A"/>
    <w:rsid w:val="004B58C1"/>
    <w:rsid w:val="004C1460"/>
    <w:rsid w:val="004C7F7B"/>
    <w:rsid w:val="004D11F8"/>
    <w:rsid w:val="004D3312"/>
    <w:rsid w:val="004D42DA"/>
    <w:rsid w:val="004D556B"/>
    <w:rsid w:val="004D5ED7"/>
    <w:rsid w:val="004E46CA"/>
    <w:rsid w:val="004F2F3E"/>
    <w:rsid w:val="004F3195"/>
    <w:rsid w:val="004F33E5"/>
    <w:rsid w:val="004F3B52"/>
    <w:rsid w:val="004F4439"/>
    <w:rsid w:val="00502D49"/>
    <w:rsid w:val="00502F60"/>
    <w:rsid w:val="00503F12"/>
    <w:rsid w:val="00511D90"/>
    <w:rsid w:val="0051663A"/>
    <w:rsid w:val="00522C48"/>
    <w:rsid w:val="00530024"/>
    <w:rsid w:val="0053068A"/>
    <w:rsid w:val="00530EA3"/>
    <w:rsid w:val="00533621"/>
    <w:rsid w:val="00533981"/>
    <w:rsid w:val="00534333"/>
    <w:rsid w:val="005538C5"/>
    <w:rsid w:val="00565185"/>
    <w:rsid w:val="00566A3D"/>
    <w:rsid w:val="00567CCB"/>
    <w:rsid w:val="00570BB5"/>
    <w:rsid w:val="00570F2D"/>
    <w:rsid w:val="00575B6D"/>
    <w:rsid w:val="0057748D"/>
    <w:rsid w:val="00583649"/>
    <w:rsid w:val="00591247"/>
    <w:rsid w:val="0059757A"/>
    <w:rsid w:val="005A0683"/>
    <w:rsid w:val="005A1EF6"/>
    <w:rsid w:val="005A246F"/>
    <w:rsid w:val="005A26CA"/>
    <w:rsid w:val="005A440D"/>
    <w:rsid w:val="005A4B72"/>
    <w:rsid w:val="005B0C47"/>
    <w:rsid w:val="005B117C"/>
    <w:rsid w:val="005B527A"/>
    <w:rsid w:val="005B58EE"/>
    <w:rsid w:val="005B701B"/>
    <w:rsid w:val="005C05A3"/>
    <w:rsid w:val="005C1453"/>
    <w:rsid w:val="005C1ACC"/>
    <w:rsid w:val="005C3126"/>
    <w:rsid w:val="005C3ABB"/>
    <w:rsid w:val="005C4898"/>
    <w:rsid w:val="005C7424"/>
    <w:rsid w:val="005D25CD"/>
    <w:rsid w:val="005D2EEC"/>
    <w:rsid w:val="005D47EF"/>
    <w:rsid w:val="005D4BC7"/>
    <w:rsid w:val="005D6868"/>
    <w:rsid w:val="005D6B87"/>
    <w:rsid w:val="005E15BC"/>
    <w:rsid w:val="005F1C5A"/>
    <w:rsid w:val="005F6C67"/>
    <w:rsid w:val="005F7C8B"/>
    <w:rsid w:val="006064D1"/>
    <w:rsid w:val="00606D60"/>
    <w:rsid w:val="0061066D"/>
    <w:rsid w:val="00613132"/>
    <w:rsid w:val="006140D2"/>
    <w:rsid w:val="006156F9"/>
    <w:rsid w:val="00615850"/>
    <w:rsid w:val="00616276"/>
    <w:rsid w:val="00617D7A"/>
    <w:rsid w:val="006241D6"/>
    <w:rsid w:val="006242A7"/>
    <w:rsid w:val="006273B6"/>
    <w:rsid w:val="00635ED4"/>
    <w:rsid w:val="00635F20"/>
    <w:rsid w:val="006404A7"/>
    <w:rsid w:val="006410F1"/>
    <w:rsid w:val="00643F43"/>
    <w:rsid w:val="00645C6A"/>
    <w:rsid w:val="006475DE"/>
    <w:rsid w:val="00647E59"/>
    <w:rsid w:val="00654121"/>
    <w:rsid w:val="006574D6"/>
    <w:rsid w:val="00657DD4"/>
    <w:rsid w:val="006630E5"/>
    <w:rsid w:val="00664FAE"/>
    <w:rsid w:val="00665EB6"/>
    <w:rsid w:val="006700CF"/>
    <w:rsid w:val="00673AF4"/>
    <w:rsid w:val="00674339"/>
    <w:rsid w:val="00675868"/>
    <w:rsid w:val="00676486"/>
    <w:rsid w:val="00681338"/>
    <w:rsid w:val="00683B03"/>
    <w:rsid w:val="00685C5A"/>
    <w:rsid w:val="00687E7C"/>
    <w:rsid w:val="00690BDC"/>
    <w:rsid w:val="0069101D"/>
    <w:rsid w:val="0069541D"/>
    <w:rsid w:val="006954E9"/>
    <w:rsid w:val="006959EB"/>
    <w:rsid w:val="00695F6E"/>
    <w:rsid w:val="006966C9"/>
    <w:rsid w:val="006A52AE"/>
    <w:rsid w:val="006A53E6"/>
    <w:rsid w:val="006A694A"/>
    <w:rsid w:val="006A7207"/>
    <w:rsid w:val="006B46A8"/>
    <w:rsid w:val="006B60B6"/>
    <w:rsid w:val="006B6F9E"/>
    <w:rsid w:val="006B701A"/>
    <w:rsid w:val="006C15FB"/>
    <w:rsid w:val="006C4C3A"/>
    <w:rsid w:val="006D1098"/>
    <w:rsid w:val="006D34ED"/>
    <w:rsid w:val="006D6130"/>
    <w:rsid w:val="006D67C4"/>
    <w:rsid w:val="006D7157"/>
    <w:rsid w:val="006E18A1"/>
    <w:rsid w:val="006E2D19"/>
    <w:rsid w:val="006E53ED"/>
    <w:rsid w:val="006F28B4"/>
    <w:rsid w:val="006F67A6"/>
    <w:rsid w:val="006F68EB"/>
    <w:rsid w:val="006F6CAE"/>
    <w:rsid w:val="00701CC1"/>
    <w:rsid w:val="00710A70"/>
    <w:rsid w:val="00710EE4"/>
    <w:rsid w:val="00711FD0"/>
    <w:rsid w:val="007122FB"/>
    <w:rsid w:val="00714757"/>
    <w:rsid w:val="00716623"/>
    <w:rsid w:val="007166FA"/>
    <w:rsid w:val="0072102B"/>
    <w:rsid w:val="00721993"/>
    <w:rsid w:val="007270B4"/>
    <w:rsid w:val="00733D0A"/>
    <w:rsid w:val="00736F62"/>
    <w:rsid w:val="007408E7"/>
    <w:rsid w:val="00745199"/>
    <w:rsid w:val="00747F34"/>
    <w:rsid w:val="007510F8"/>
    <w:rsid w:val="00752D9D"/>
    <w:rsid w:val="007530DB"/>
    <w:rsid w:val="007546D6"/>
    <w:rsid w:val="00754F26"/>
    <w:rsid w:val="0075689C"/>
    <w:rsid w:val="00760C61"/>
    <w:rsid w:val="00761093"/>
    <w:rsid w:val="00762A18"/>
    <w:rsid w:val="00764F3E"/>
    <w:rsid w:val="00765742"/>
    <w:rsid w:val="00765B4E"/>
    <w:rsid w:val="00775F71"/>
    <w:rsid w:val="00776CCD"/>
    <w:rsid w:val="00777F3E"/>
    <w:rsid w:val="00781BE0"/>
    <w:rsid w:val="00781E65"/>
    <w:rsid w:val="007878BF"/>
    <w:rsid w:val="00790D15"/>
    <w:rsid w:val="0079105F"/>
    <w:rsid w:val="0079188B"/>
    <w:rsid w:val="007A297C"/>
    <w:rsid w:val="007A70BF"/>
    <w:rsid w:val="007A782F"/>
    <w:rsid w:val="007B0683"/>
    <w:rsid w:val="007B35BA"/>
    <w:rsid w:val="007B643B"/>
    <w:rsid w:val="007C110B"/>
    <w:rsid w:val="007C1878"/>
    <w:rsid w:val="007C20B3"/>
    <w:rsid w:val="007C2362"/>
    <w:rsid w:val="007C2A02"/>
    <w:rsid w:val="007C4EA7"/>
    <w:rsid w:val="007C67AA"/>
    <w:rsid w:val="007D03F8"/>
    <w:rsid w:val="007D28E8"/>
    <w:rsid w:val="007D4AF4"/>
    <w:rsid w:val="007E2CBF"/>
    <w:rsid w:val="007E5961"/>
    <w:rsid w:val="007E747D"/>
    <w:rsid w:val="007E77FC"/>
    <w:rsid w:val="007F4B14"/>
    <w:rsid w:val="007F58CE"/>
    <w:rsid w:val="0080020E"/>
    <w:rsid w:val="00801EF7"/>
    <w:rsid w:val="00802930"/>
    <w:rsid w:val="00802D96"/>
    <w:rsid w:val="0080370C"/>
    <w:rsid w:val="00805B9F"/>
    <w:rsid w:val="00805E3C"/>
    <w:rsid w:val="008119AE"/>
    <w:rsid w:val="00811F5C"/>
    <w:rsid w:val="008121E2"/>
    <w:rsid w:val="0081376F"/>
    <w:rsid w:val="00813A2F"/>
    <w:rsid w:val="008141F4"/>
    <w:rsid w:val="00815653"/>
    <w:rsid w:val="0081576F"/>
    <w:rsid w:val="00820752"/>
    <w:rsid w:val="00836BB5"/>
    <w:rsid w:val="00844839"/>
    <w:rsid w:val="00845BB3"/>
    <w:rsid w:val="008469B4"/>
    <w:rsid w:val="008473E6"/>
    <w:rsid w:val="0085253F"/>
    <w:rsid w:val="008645D9"/>
    <w:rsid w:val="00864807"/>
    <w:rsid w:val="0086505E"/>
    <w:rsid w:val="008661DD"/>
    <w:rsid w:val="00867DE7"/>
    <w:rsid w:val="00875B13"/>
    <w:rsid w:val="008836B5"/>
    <w:rsid w:val="00890994"/>
    <w:rsid w:val="00890BF7"/>
    <w:rsid w:val="00891723"/>
    <w:rsid w:val="008963AC"/>
    <w:rsid w:val="00896F35"/>
    <w:rsid w:val="00897571"/>
    <w:rsid w:val="008A0895"/>
    <w:rsid w:val="008A427B"/>
    <w:rsid w:val="008A7645"/>
    <w:rsid w:val="008B04C7"/>
    <w:rsid w:val="008B188C"/>
    <w:rsid w:val="008B2FD9"/>
    <w:rsid w:val="008B59EF"/>
    <w:rsid w:val="008B6370"/>
    <w:rsid w:val="008B6F04"/>
    <w:rsid w:val="008C2C6E"/>
    <w:rsid w:val="008C4772"/>
    <w:rsid w:val="008C53E8"/>
    <w:rsid w:val="008D0434"/>
    <w:rsid w:val="008D10B1"/>
    <w:rsid w:val="008D19B8"/>
    <w:rsid w:val="008D2F56"/>
    <w:rsid w:val="008D4F70"/>
    <w:rsid w:val="008E1F00"/>
    <w:rsid w:val="008F1F71"/>
    <w:rsid w:val="008F5036"/>
    <w:rsid w:val="008F6FC3"/>
    <w:rsid w:val="008F7BFD"/>
    <w:rsid w:val="00900731"/>
    <w:rsid w:val="0090331A"/>
    <w:rsid w:val="00904A00"/>
    <w:rsid w:val="00905982"/>
    <w:rsid w:val="00905E83"/>
    <w:rsid w:val="00910807"/>
    <w:rsid w:val="009144F3"/>
    <w:rsid w:val="00915488"/>
    <w:rsid w:val="00916249"/>
    <w:rsid w:val="0091764F"/>
    <w:rsid w:val="00921328"/>
    <w:rsid w:val="00921533"/>
    <w:rsid w:val="00922B2A"/>
    <w:rsid w:val="00922FCB"/>
    <w:rsid w:val="009241D9"/>
    <w:rsid w:val="00924BE1"/>
    <w:rsid w:val="00931CB8"/>
    <w:rsid w:val="009322FB"/>
    <w:rsid w:val="00932A24"/>
    <w:rsid w:val="00935FEB"/>
    <w:rsid w:val="00942353"/>
    <w:rsid w:val="009479A0"/>
    <w:rsid w:val="009507F7"/>
    <w:rsid w:val="00952E17"/>
    <w:rsid w:val="0095583F"/>
    <w:rsid w:val="009607F9"/>
    <w:rsid w:val="009627FB"/>
    <w:rsid w:val="0096389F"/>
    <w:rsid w:val="00976DA0"/>
    <w:rsid w:val="009869CB"/>
    <w:rsid w:val="00986E8B"/>
    <w:rsid w:val="00987996"/>
    <w:rsid w:val="00990043"/>
    <w:rsid w:val="009928F3"/>
    <w:rsid w:val="00992B85"/>
    <w:rsid w:val="00992CAA"/>
    <w:rsid w:val="00996021"/>
    <w:rsid w:val="009972B8"/>
    <w:rsid w:val="0099771E"/>
    <w:rsid w:val="00997D35"/>
    <w:rsid w:val="009A07B3"/>
    <w:rsid w:val="009A447F"/>
    <w:rsid w:val="009A4693"/>
    <w:rsid w:val="009B1530"/>
    <w:rsid w:val="009B2152"/>
    <w:rsid w:val="009B3A7E"/>
    <w:rsid w:val="009B3E2B"/>
    <w:rsid w:val="009B651F"/>
    <w:rsid w:val="009C4266"/>
    <w:rsid w:val="009C4A09"/>
    <w:rsid w:val="009D6C08"/>
    <w:rsid w:val="009E05F5"/>
    <w:rsid w:val="009E45E0"/>
    <w:rsid w:val="009E5538"/>
    <w:rsid w:val="009E6046"/>
    <w:rsid w:val="009E6B4B"/>
    <w:rsid w:val="009E732A"/>
    <w:rsid w:val="009F0ABC"/>
    <w:rsid w:val="009F2363"/>
    <w:rsid w:val="009F428D"/>
    <w:rsid w:val="009F7DFA"/>
    <w:rsid w:val="00A02382"/>
    <w:rsid w:val="00A02F4B"/>
    <w:rsid w:val="00A0416E"/>
    <w:rsid w:val="00A072D9"/>
    <w:rsid w:val="00A102DD"/>
    <w:rsid w:val="00A123BA"/>
    <w:rsid w:val="00A1283B"/>
    <w:rsid w:val="00A13BFA"/>
    <w:rsid w:val="00A2310F"/>
    <w:rsid w:val="00A24001"/>
    <w:rsid w:val="00A242AF"/>
    <w:rsid w:val="00A24AC4"/>
    <w:rsid w:val="00A262AE"/>
    <w:rsid w:val="00A339B8"/>
    <w:rsid w:val="00A35606"/>
    <w:rsid w:val="00A37985"/>
    <w:rsid w:val="00A41A16"/>
    <w:rsid w:val="00A41EDA"/>
    <w:rsid w:val="00A422E2"/>
    <w:rsid w:val="00A45FFA"/>
    <w:rsid w:val="00A461C7"/>
    <w:rsid w:val="00A478E1"/>
    <w:rsid w:val="00A47A40"/>
    <w:rsid w:val="00A5024B"/>
    <w:rsid w:val="00A60FB9"/>
    <w:rsid w:val="00A625CA"/>
    <w:rsid w:val="00A62834"/>
    <w:rsid w:val="00A6352A"/>
    <w:rsid w:val="00A64699"/>
    <w:rsid w:val="00A708E2"/>
    <w:rsid w:val="00A70C2A"/>
    <w:rsid w:val="00A725FE"/>
    <w:rsid w:val="00A73B3F"/>
    <w:rsid w:val="00A8003A"/>
    <w:rsid w:val="00A80C6E"/>
    <w:rsid w:val="00A81AF5"/>
    <w:rsid w:val="00A81E28"/>
    <w:rsid w:val="00A84855"/>
    <w:rsid w:val="00A84C81"/>
    <w:rsid w:val="00A86EB6"/>
    <w:rsid w:val="00A90374"/>
    <w:rsid w:val="00A90770"/>
    <w:rsid w:val="00A90998"/>
    <w:rsid w:val="00A92C41"/>
    <w:rsid w:val="00A92F13"/>
    <w:rsid w:val="00A96F99"/>
    <w:rsid w:val="00AA01C0"/>
    <w:rsid w:val="00AA0634"/>
    <w:rsid w:val="00AA1E46"/>
    <w:rsid w:val="00AA4800"/>
    <w:rsid w:val="00AA57BE"/>
    <w:rsid w:val="00AA7637"/>
    <w:rsid w:val="00AB0796"/>
    <w:rsid w:val="00AB722D"/>
    <w:rsid w:val="00AC1B15"/>
    <w:rsid w:val="00AC2F2E"/>
    <w:rsid w:val="00AC3436"/>
    <w:rsid w:val="00AC6762"/>
    <w:rsid w:val="00AC7013"/>
    <w:rsid w:val="00AC7E6C"/>
    <w:rsid w:val="00AD6DFD"/>
    <w:rsid w:val="00AD70B0"/>
    <w:rsid w:val="00AD7472"/>
    <w:rsid w:val="00AD7CDD"/>
    <w:rsid w:val="00AE46D3"/>
    <w:rsid w:val="00AE6D52"/>
    <w:rsid w:val="00AF53A1"/>
    <w:rsid w:val="00AF546E"/>
    <w:rsid w:val="00AF5C62"/>
    <w:rsid w:val="00B02861"/>
    <w:rsid w:val="00B04DA4"/>
    <w:rsid w:val="00B10F0D"/>
    <w:rsid w:val="00B111F4"/>
    <w:rsid w:val="00B112D5"/>
    <w:rsid w:val="00B200D9"/>
    <w:rsid w:val="00B20E1B"/>
    <w:rsid w:val="00B22A81"/>
    <w:rsid w:val="00B31B44"/>
    <w:rsid w:val="00B34EF8"/>
    <w:rsid w:val="00B363AC"/>
    <w:rsid w:val="00B4196E"/>
    <w:rsid w:val="00B41E20"/>
    <w:rsid w:val="00B42BD2"/>
    <w:rsid w:val="00B42CCA"/>
    <w:rsid w:val="00B42D78"/>
    <w:rsid w:val="00B439C0"/>
    <w:rsid w:val="00B439FE"/>
    <w:rsid w:val="00B45831"/>
    <w:rsid w:val="00B47364"/>
    <w:rsid w:val="00B56441"/>
    <w:rsid w:val="00B64FD8"/>
    <w:rsid w:val="00B65AC2"/>
    <w:rsid w:val="00B66073"/>
    <w:rsid w:val="00B66FD6"/>
    <w:rsid w:val="00B67D27"/>
    <w:rsid w:val="00B725D2"/>
    <w:rsid w:val="00B728CE"/>
    <w:rsid w:val="00B73CA8"/>
    <w:rsid w:val="00B74874"/>
    <w:rsid w:val="00B7692D"/>
    <w:rsid w:val="00B77408"/>
    <w:rsid w:val="00B86F7F"/>
    <w:rsid w:val="00B91009"/>
    <w:rsid w:val="00B93C66"/>
    <w:rsid w:val="00BA08FF"/>
    <w:rsid w:val="00BA1607"/>
    <w:rsid w:val="00BA2E43"/>
    <w:rsid w:val="00BA41F4"/>
    <w:rsid w:val="00BA6F40"/>
    <w:rsid w:val="00BB1523"/>
    <w:rsid w:val="00BB221E"/>
    <w:rsid w:val="00BC1AAC"/>
    <w:rsid w:val="00BC3072"/>
    <w:rsid w:val="00BC764B"/>
    <w:rsid w:val="00BC7DA7"/>
    <w:rsid w:val="00BD2821"/>
    <w:rsid w:val="00BD2ABC"/>
    <w:rsid w:val="00BD37BD"/>
    <w:rsid w:val="00BE4AE3"/>
    <w:rsid w:val="00BE55DE"/>
    <w:rsid w:val="00BF0D6F"/>
    <w:rsid w:val="00BF357B"/>
    <w:rsid w:val="00BF48A5"/>
    <w:rsid w:val="00BF5145"/>
    <w:rsid w:val="00BF6E0C"/>
    <w:rsid w:val="00C016C6"/>
    <w:rsid w:val="00C02EAE"/>
    <w:rsid w:val="00C07C7B"/>
    <w:rsid w:val="00C10B79"/>
    <w:rsid w:val="00C12A05"/>
    <w:rsid w:val="00C14E2E"/>
    <w:rsid w:val="00C1624E"/>
    <w:rsid w:val="00C269B8"/>
    <w:rsid w:val="00C26F80"/>
    <w:rsid w:val="00C31BFB"/>
    <w:rsid w:val="00C34314"/>
    <w:rsid w:val="00C369A0"/>
    <w:rsid w:val="00C4039D"/>
    <w:rsid w:val="00C42FFD"/>
    <w:rsid w:val="00C43EFE"/>
    <w:rsid w:val="00C45143"/>
    <w:rsid w:val="00C46CDB"/>
    <w:rsid w:val="00C500D9"/>
    <w:rsid w:val="00C50835"/>
    <w:rsid w:val="00C61B9A"/>
    <w:rsid w:val="00C64EF6"/>
    <w:rsid w:val="00C66C24"/>
    <w:rsid w:val="00C6737F"/>
    <w:rsid w:val="00C727D3"/>
    <w:rsid w:val="00C73DBB"/>
    <w:rsid w:val="00C824DA"/>
    <w:rsid w:val="00C845D6"/>
    <w:rsid w:val="00C86F60"/>
    <w:rsid w:val="00C8728C"/>
    <w:rsid w:val="00C90247"/>
    <w:rsid w:val="00C90A49"/>
    <w:rsid w:val="00C926FE"/>
    <w:rsid w:val="00C96ED8"/>
    <w:rsid w:val="00C97249"/>
    <w:rsid w:val="00CA0E46"/>
    <w:rsid w:val="00CA1114"/>
    <w:rsid w:val="00CA3058"/>
    <w:rsid w:val="00CA7571"/>
    <w:rsid w:val="00CA7BE8"/>
    <w:rsid w:val="00CA7F1C"/>
    <w:rsid w:val="00CB2F26"/>
    <w:rsid w:val="00CC01E7"/>
    <w:rsid w:val="00CC05E3"/>
    <w:rsid w:val="00CC3176"/>
    <w:rsid w:val="00CC397D"/>
    <w:rsid w:val="00CD1C4C"/>
    <w:rsid w:val="00CD4288"/>
    <w:rsid w:val="00CD7F11"/>
    <w:rsid w:val="00CE01FB"/>
    <w:rsid w:val="00CE276B"/>
    <w:rsid w:val="00CE535A"/>
    <w:rsid w:val="00CE7788"/>
    <w:rsid w:val="00D004C2"/>
    <w:rsid w:val="00D02E0D"/>
    <w:rsid w:val="00D03EEA"/>
    <w:rsid w:val="00D051EB"/>
    <w:rsid w:val="00D12BA7"/>
    <w:rsid w:val="00D12EC9"/>
    <w:rsid w:val="00D14455"/>
    <w:rsid w:val="00D14CA3"/>
    <w:rsid w:val="00D151C6"/>
    <w:rsid w:val="00D24048"/>
    <w:rsid w:val="00D25F57"/>
    <w:rsid w:val="00D267A0"/>
    <w:rsid w:val="00D278FF"/>
    <w:rsid w:val="00D27A3B"/>
    <w:rsid w:val="00D3169A"/>
    <w:rsid w:val="00D32EA8"/>
    <w:rsid w:val="00D35B63"/>
    <w:rsid w:val="00D36EEB"/>
    <w:rsid w:val="00D415CB"/>
    <w:rsid w:val="00D42DDD"/>
    <w:rsid w:val="00D433EB"/>
    <w:rsid w:val="00D45ECF"/>
    <w:rsid w:val="00D46BB5"/>
    <w:rsid w:val="00D50166"/>
    <w:rsid w:val="00D50502"/>
    <w:rsid w:val="00D5213C"/>
    <w:rsid w:val="00D52E44"/>
    <w:rsid w:val="00D6236F"/>
    <w:rsid w:val="00D6314A"/>
    <w:rsid w:val="00D64D68"/>
    <w:rsid w:val="00D65502"/>
    <w:rsid w:val="00D66A05"/>
    <w:rsid w:val="00D670CE"/>
    <w:rsid w:val="00D701C7"/>
    <w:rsid w:val="00D7161E"/>
    <w:rsid w:val="00D71ACF"/>
    <w:rsid w:val="00D71CDF"/>
    <w:rsid w:val="00D71F3F"/>
    <w:rsid w:val="00D720F5"/>
    <w:rsid w:val="00D735AE"/>
    <w:rsid w:val="00D73F0B"/>
    <w:rsid w:val="00D753AA"/>
    <w:rsid w:val="00D775F1"/>
    <w:rsid w:val="00D805AC"/>
    <w:rsid w:val="00D806C0"/>
    <w:rsid w:val="00D80FD6"/>
    <w:rsid w:val="00D81EE5"/>
    <w:rsid w:val="00D86218"/>
    <w:rsid w:val="00D865F0"/>
    <w:rsid w:val="00D86759"/>
    <w:rsid w:val="00D878C6"/>
    <w:rsid w:val="00D91569"/>
    <w:rsid w:val="00D91E27"/>
    <w:rsid w:val="00D96FAD"/>
    <w:rsid w:val="00D9705A"/>
    <w:rsid w:val="00DA32D9"/>
    <w:rsid w:val="00DA4507"/>
    <w:rsid w:val="00DA45FB"/>
    <w:rsid w:val="00DB0BB7"/>
    <w:rsid w:val="00DB47AE"/>
    <w:rsid w:val="00DB6874"/>
    <w:rsid w:val="00DB71C3"/>
    <w:rsid w:val="00DC4004"/>
    <w:rsid w:val="00DC4423"/>
    <w:rsid w:val="00DC4D26"/>
    <w:rsid w:val="00DC705B"/>
    <w:rsid w:val="00DD6EC2"/>
    <w:rsid w:val="00DE0845"/>
    <w:rsid w:val="00DE13A2"/>
    <w:rsid w:val="00DE2E46"/>
    <w:rsid w:val="00DE2E8B"/>
    <w:rsid w:val="00DE5583"/>
    <w:rsid w:val="00DE5E13"/>
    <w:rsid w:val="00DE6724"/>
    <w:rsid w:val="00DF1A6E"/>
    <w:rsid w:val="00DF3703"/>
    <w:rsid w:val="00DF633B"/>
    <w:rsid w:val="00DF67BB"/>
    <w:rsid w:val="00E0137E"/>
    <w:rsid w:val="00E04974"/>
    <w:rsid w:val="00E13A9F"/>
    <w:rsid w:val="00E30ED9"/>
    <w:rsid w:val="00E321C6"/>
    <w:rsid w:val="00E369E5"/>
    <w:rsid w:val="00E43FB5"/>
    <w:rsid w:val="00E441D7"/>
    <w:rsid w:val="00E4485E"/>
    <w:rsid w:val="00E4760D"/>
    <w:rsid w:val="00E47EFF"/>
    <w:rsid w:val="00E621D7"/>
    <w:rsid w:val="00E6266E"/>
    <w:rsid w:val="00E6519B"/>
    <w:rsid w:val="00E7061A"/>
    <w:rsid w:val="00E71E4C"/>
    <w:rsid w:val="00E72272"/>
    <w:rsid w:val="00E7379E"/>
    <w:rsid w:val="00E76866"/>
    <w:rsid w:val="00E76D5C"/>
    <w:rsid w:val="00E813C7"/>
    <w:rsid w:val="00E81C32"/>
    <w:rsid w:val="00E84CEC"/>
    <w:rsid w:val="00E85345"/>
    <w:rsid w:val="00E87DFC"/>
    <w:rsid w:val="00E94758"/>
    <w:rsid w:val="00E95295"/>
    <w:rsid w:val="00E95331"/>
    <w:rsid w:val="00E963FB"/>
    <w:rsid w:val="00E96E8F"/>
    <w:rsid w:val="00EA0EE9"/>
    <w:rsid w:val="00EA0F89"/>
    <w:rsid w:val="00EA1F44"/>
    <w:rsid w:val="00EA495C"/>
    <w:rsid w:val="00EA61BD"/>
    <w:rsid w:val="00EA77FC"/>
    <w:rsid w:val="00EB2CEC"/>
    <w:rsid w:val="00EB2D28"/>
    <w:rsid w:val="00EB3657"/>
    <w:rsid w:val="00EB5905"/>
    <w:rsid w:val="00EB720E"/>
    <w:rsid w:val="00EC063D"/>
    <w:rsid w:val="00EC1AD6"/>
    <w:rsid w:val="00EC413E"/>
    <w:rsid w:val="00ED104A"/>
    <w:rsid w:val="00ED344A"/>
    <w:rsid w:val="00ED40D0"/>
    <w:rsid w:val="00ED4BCB"/>
    <w:rsid w:val="00ED5AFC"/>
    <w:rsid w:val="00EE4C88"/>
    <w:rsid w:val="00EE4D3C"/>
    <w:rsid w:val="00EE5347"/>
    <w:rsid w:val="00EE60CE"/>
    <w:rsid w:val="00EE7777"/>
    <w:rsid w:val="00EF06FA"/>
    <w:rsid w:val="00EF1655"/>
    <w:rsid w:val="00EF1BDE"/>
    <w:rsid w:val="00EF20B4"/>
    <w:rsid w:val="00EF28A7"/>
    <w:rsid w:val="00EF296E"/>
    <w:rsid w:val="00F03568"/>
    <w:rsid w:val="00F051A6"/>
    <w:rsid w:val="00F11937"/>
    <w:rsid w:val="00F13583"/>
    <w:rsid w:val="00F234AA"/>
    <w:rsid w:val="00F235BC"/>
    <w:rsid w:val="00F3576C"/>
    <w:rsid w:val="00F405DC"/>
    <w:rsid w:val="00F40BFB"/>
    <w:rsid w:val="00F41130"/>
    <w:rsid w:val="00F43578"/>
    <w:rsid w:val="00F45669"/>
    <w:rsid w:val="00F515DA"/>
    <w:rsid w:val="00F515E8"/>
    <w:rsid w:val="00F53054"/>
    <w:rsid w:val="00F54E91"/>
    <w:rsid w:val="00F55012"/>
    <w:rsid w:val="00F5706C"/>
    <w:rsid w:val="00F61976"/>
    <w:rsid w:val="00F664FC"/>
    <w:rsid w:val="00F71265"/>
    <w:rsid w:val="00F71BF6"/>
    <w:rsid w:val="00F7304B"/>
    <w:rsid w:val="00F7324A"/>
    <w:rsid w:val="00F76CE6"/>
    <w:rsid w:val="00F76F5B"/>
    <w:rsid w:val="00F81A07"/>
    <w:rsid w:val="00F83B9A"/>
    <w:rsid w:val="00F85843"/>
    <w:rsid w:val="00F87939"/>
    <w:rsid w:val="00F9021C"/>
    <w:rsid w:val="00F954F3"/>
    <w:rsid w:val="00F959B0"/>
    <w:rsid w:val="00FA0F91"/>
    <w:rsid w:val="00FA1523"/>
    <w:rsid w:val="00FA32E6"/>
    <w:rsid w:val="00FA340D"/>
    <w:rsid w:val="00FA3A02"/>
    <w:rsid w:val="00FA3F54"/>
    <w:rsid w:val="00FA453F"/>
    <w:rsid w:val="00FA6A76"/>
    <w:rsid w:val="00FB1840"/>
    <w:rsid w:val="00FB1E3F"/>
    <w:rsid w:val="00FB3681"/>
    <w:rsid w:val="00FB4E24"/>
    <w:rsid w:val="00FB5442"/>
    <w:rsid w:val="00FB68BA"/>
    <w:rsid w:val="00FC4BEB"/>
    <w:rsid w:val="00FC62C7"/>
    <w:rsid w:val="00FC6CBE"/>
    <w:rsid w:val="00FC775D"/>
    <w:rsid w:val="00FC7D45"/>
    <w:rsid w:val="00FD248B"/>
    <w:rsid w:val="00FD3C39"/>
    <w:rsid w:val="00FE0F39"/>
    <w:rsid w:val="00FE31A3"/>
    <w:rsid w:val="00FE3712"/>
    <w:rsid w:val="00FE38CD"/>
    <w:rsid w:val="00FE4D93"/>
    <w:rsid w:val="00FE5A4A"/>
    <w:rsid w:val="00FE7C59"/>
    <w:rsid w:val="00FF1644"/>
    <w:rsid w:val="00FF45ED"/>
    <w:rsid w:val="00FF58F3"/>
    <w:rsid w:val="00FF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E8B86"/>
  <w15:docId w15:val="{45201CF3-663C-46ED-B0FC-59CFF88C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E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5">
    <w:name w:val="heading 5"/>
    <w:basedOn w:val="Normal"/>
    <w:next w:val="Normal"/>
    <w:link w:val="Titre5Car"/>
    <w:uiPriority w:val="99"/>
    <w:qFormat/>
    <w:rsid w:val="00805E3C"/>
    <w:pPr>
      <w:keepNext/>
      <w:jc w:val="center"/>
      <w:outlineLvl w:val="4"/>
    </w:pPr>
    <w:rPr>
      <w:b/>
      <w:bCs/>
      <w:lang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9"/>
    <w:rsid w:val="00805E3C"/>
    <w:rPr>
      <w:rFonts w:ascii="Times New Roman" w:eastAsia="Times New Roman" w:hAnsi="Times New Roman" w:cs="Times New Roman"/>
      <w:b/>
      <w:bCs/>
      <w:sz w:val="24"/>
      <w:szCs w:val="24"/>
      <w:lang w:eastAsia="fr-FR" w:bidi="ar-MA"/>
    </w:rPr>
  </w:style>
  <w:style w:type="paragraph" w:styleId="Corpsdetexte">
    <w:name w:val="Body Text"/>
    <w:basedOn w:val="Normal"/>
    <w:link w:val="CorpsdetexteCar"/>
    <w:uiPriority w:val="99"/>
    <w:rsid w:val="00212EDE"/>
    <w:pPr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rsid w:val="00212EDE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501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5</cp:revision>
  <cp:lastPrinted>2023-04-18T10:35:00Z</cp:lastPrinted>
  <dcterms:created xsi:type="dcterms:W3CDTF">2026-09-21T14:46:00Z</dcterms:created>
  <dcterms:modified xsi:type="dcterms:W3CDTF">2026-09-28T12:22:00Z</dcterms:modified>
</cp:coreProperties>
</file>